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44BB" w14:textId="18E98B27" w:rsidR="002708C1" w:rsidRPr="002708C1" w:rsidRDefault="002708C1" w:rsidP="002708C1">
      <w:pPr>
        <w:pStyle w:val="Header"/>
        <w:rPr>
          <w:b/>
          <w:bCs/>
        </w:rPr>
      </w:pPr>
      <w:r w:rsidRPr="002708C1">
        <w:drawing>
          <wp:inline distT="0" distB="0" distL="0" distR="0" wp14:anchorId="272FE4FC" wp14:editId="0DC713A2">
            <wp:extent cx="4655820" cy="6651381"/>
            <wp:effectExtent l="0" t="0" r="0" b="0"/>
            <wp:docPr id="1670465678" name="Picture 2" descr="A close-up of several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65678" name="Picture 2" descr="A close-up of several logo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360" cy="667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708C1">
        <w:drawing>
          <wp:inline distT="0" distB="0" distL="0" distR="0" wp14:anchorId="528C1DE6" wp14:editId="2CFD5588">
            <wp:extent cx="4655820" cy="6651381"/>
            <wp:effectExtent l="0" t="0" r="0" b="0"/>
            <wp:docPr id="795220794" name="Picture 2" descr="A close-up of several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65678" name="Picture 2" descr="A close-up of several logo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360" cy="667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5AE8" w14:textId="06725C8E" w:rsidR="002708C1" w:rsidRPr="002708C1" w:rsidRDefault="002708C1" w:rsidP="002708C1"/>
    <w:p w14:paraId="78E2C758" w14:textId="73D32D25" w:rsidR="0048020C" w:rsidRDefault="002708C1">
      <w:r>
        <w:t xml:space="preserve">                      </w:t>
      </w:r>
      <w:r w:rsidRPr="002708C1">
        <w:drawing>
          <wp:inline distT="0" distB="0" distL="0" distR="0" wp14:anchorId="1E64A636" wp14:editId="0C8387CC">
            <wp:extent cx="4177279" cy="5967730"/>
            <wp:effectExtent l="0" t="0" r="0" b="0"/>
            <wp:docPr id="1142009968" name="Picture 2" descr="A close-up of several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65678" name="Picture 2" descr="A close-up of several logo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34" cy="598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2708C1">
        <w:drawing>
          <wp:inline distT="0" distB="0" distL="0" distR="0" wp14:anchorId="0777E2A0" wp14:editId="13DFD1E2">
            <wp:extent cx="4177279" cy="5967730"/>
            <wp:effectExtent l="0" t="0" r="0" b="0"/>
            <wp:docPr id="1222064957" name="Picture 2" descr="A close-up of several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65678" name="Picture 2" descr="A close-up of several logo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34" cy="598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20C" w:rsidSect="002708C1">
      <w:headerReference w:type="default" r:id="rId8"/>
      <w:headerReference w:type="first" r:id="rId9"/>
      <w:pgSz w:w="16838" w:h="11906" w:orient="landscape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BF9E" w14:textId="77777777" w:rsidR="002708C1" w:rsidRDefault="002708C1" w:rsidP="002708C1">
      <w:pPr>
        <w:spacing w:after="0" w:line="240" w:lineRule="auto"/>
      </w:pPr>
      <w:r>
        <w:separator/>
      </w:r>
    </w:p>
  </w:endnote>
  <w:endnote w:type="continuationSeparator" w:id="0">
    <w:p w14:paraId="4040449E" w14:textId="77777777" w:rsidR="002708C1" w:rsidRDefault="002708C1" w:rsidP="0027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1E46" w14:textId="77777777" w:rsidR="002708C1" w:rsidRDefault="002708C1" w:rsidP="002708C1">
      <w:pPr>
        <w:spacing w:after="0" w:line="240" w:lineRule="auto"/>
      </w:pPr>
      <w:r>
        <w:separator/>
      </w:r>
    </w:p>
  </w:footnote>
  <w:footnote w:type="continuationSeparator" w:id="0">
    <w:p w14:paraId="69A69FFE" w14:textId="77777777" w:rsidR="002708C1" w:rsidRDefault="002708C1" w:rsidP="0027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E008" w14:textId="139D58B9" w:rsidR="002708C1" w:rsidRPr="002708C1" w:rsidRDefault="002708C1" w:rsidP="002708C1">
    <w:pPr>
      <w:pStyle w:val="Header"/>
      <w:rPr>
        <w:b/>
        <w:bCs/>
      </w:rPr>
    </w:pPr>
    <w:r w:rsidRPr="002708C1">
      <w:rPr>
        <w:b/>
        <w:bCs/>
      </w:rPr>
      <w:t>CARERS WEEK BUNTING template #2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D145" w14:textId="35AA41AC" w:rsidR="002708C1" w:rsidRPr="002708C1" w:rsidRDefault="002708C1" w:rsidP="002708C1">
    <w:pPr>
      <w:pStyle w:val="Header"/>
      <w:rPr>
        <w:b/>
        <w:bCs/>
      </w:rPr>
    </w:pPr>
    <w:r w:rsidRPr="002708C1">
      <w:rPr>
        <w:b/>
        <w:bCs/>
      </w:rPr>
      <w:t>CARERS WEEK BUNTING</w:t>
    </w:r>
    <w:r>
      <w:rPr>
        <w:b/>
        <w:bCs/>
      </w:rPr>
      <w:t xml:space="preserve"> – Template #1</w:t>
    </w:r>
  </w:p>
  <w:p w14:paraId="0CBB25E4" w14:textId="77777777" w:rsidR="002708C1" w:rsidRDefault="00270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C1"/>
    <w:rsid w:val="002708C1"/>
    <w:rsid w:val="0048020C"/>
    <w:rsid w:val="00B405ED"/>
    <w:rsid w:val="00CD4C4E"/>
    <w:rsid w:val="00D3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53E8"/>
  <w15:chartTrackingRefBased/>
  <w15:docId w15:val="{A291A98E-3F96-4C23-841F-A70D04DB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8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0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8C1"/>
  </w:style>
  <w:style w:type="paragraph" w:styleId="Footer">
    <w:name w:val="footer"/>
    <w:basedOn w:val="Normal"/>
    <w:link w:val="FooterChar"/>
    <w:uiPriority w:val="99"/>
    <w:unhideWhenUsed/>
    <w:rsid w:val="00270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3592B3416114D8A1B8649579CD52F" ma:contentTypeVersion="19" ma:contentTypeDescription="Create a new document." ma:contentTypeScope="" ma:versionID="c71158c911b6248e0c1f70b3e182b61a">
  <xsd:schema xmlns:xsd="http://www.w3.org/2001/XMLSchema" xmlns:xs="http://www.w3.org/2001/XMLSchema" xmlns:p="http://schemas.microsoft.com/office/2006/metadata/properties" xmlns:ns2="3e0018de-364f-43b7-b58d-f1e2f76493c1" xmlns:ns3="226a9cea-083a-46ef-9a2a-0162df2e1cf5" targetNamespace="http://schemas.microsoft.com/office/2006/metadata/properties" ma:root="true" ma:fieldsID="92708f18b33b415532603d99def386dc" ns2:_="" ns3:_="">
    <xsd:import namespace="3e0018de-364f-43b7-b58d-f1e2f76493c1"/>
    <xsd:import namespace="226a9cea-083a-46ef-9a2a-0162df2e1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018de-364f-43b7-b58d-f1e2f7649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559e2-414d-42cb-8a3c-7948dda57f02}" ma:internalName="TaxCatchAll" ma:showField="CatchAllData" ma:web="3e0018de-364f-43b7-b58d-f1e2f7649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9cea-083a-46ef-9a2a-0162df2e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579f50-f77f-4690-8a9b-9f983e97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a9cea-083a-46ef-9a2a-0162df2e1cf5">
      <Terms xmlns="http://schemas.microsoft.com/office/infopath/2007/PartnerControls"/>
    </lcf76f155ced4ddcb4097134ff3c332f>
    <Link xmlns="226a9cea-083a-46ef-9a2a-0162df2e1cf5">
      <Url xsi:nil="true"/>
      <Description xsi:nil="true"/>
    </Link>
    <TaxCatchAll xmlns="3e0018de-364f-43b7-b58d-f1e2f76493c1" xsi:nil="true"/>
  </documentManagement>
</p:properties>
</file>

<file path=customXml/itemProps1.xml><?xml version="1.0" encoding="utf-8"?>
<ds:datastoreItem xmlns:ds="http://schemas.openxmlformats.org/officeDocument/2006/customXml" ds:itemID="{7A0F0EA8-491C-4855-9B4B-0087BCCCF11C}"/>
</file>

<file path=customXml/itemProps2.xml><?xml version="1.0" encoding="utf-8"?>
<ds:datastoreItem xmlns:ds="http://schemas.openxmlformats.org/officeDocument/2006/customXml" ds:itemID="{A991B154-244F-4575-9C4F-09EC3FEEF733}"/>
</file>

<file path=customXml/itemProps3.xml><?xml version="1.0" encoding="utf-8"?>
<ds:datastoreItem xmlns:ds="http://schemas.openxmlformats.org/officeDocument/2006/customXml" ds:itemID="{B1912A9F-3D17-4BCD-B6F6-A9072DE0F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Emmerson</dc:creator>
  <cp:keywords/>
  <dc:description/>
  <cp:lastModifiedBy>Cally Emmerson</cp:lastModifiedBy>
  <cp:revision>1</cp:revision>
  <dcterms:created xsi:type="dcterms:W3CDTF">2025-05-06T15:15:00Z</dcterms:created>
  <dcterms:modified xsi:type="dcterms:W3CDTF">2025-05-06T16:11:00Z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0x0101000F13592B3416114D8A1B8649579CD52F</vt:lpwstr>
  </property>
</Properties>
</file>